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2537" w14:textId="599EE3A6" w:rsidR="008B2865" w:rsidRPr="008449E3" w:rsidRDefault="008B2865" w:rsidP="008449E3">
      <w:pPr>
        <w:spacing w:line="240" w:lineRule="atLeast"/>
        <w:jc w:val="center"/>
        <w:rPr>
          <w:rFonts w:ascii="宋体" w:eastAsia="宋体" w:hAnsi="宋体"/>
          <w:b/>
          <w:bCs/>
          <w:color w:val="FF0000"/>
          <w:sz w:val="44"/>
          <w:szCs w:val="44"/>
        </w:rPr>
      </w:pPr>
      <w:r w:rsidRPr="008449E3">
        <w:rPr>
          <w:rFonts w:ascii="宋体" w:eastAsia="宋体" w:hAnsi="宋体" w:hint="eastAsia"/>
          <w:b/>
          <w:bCs/>
          <w:color w:val="FF0000"/>
          <w:sz w:val="44"/>
          <w:szCs w:val="44"/>
        </w:rPr>
        <w:t>答辩</w:t>
      </w:r>
      <w:r w:rsidR="004905ED" w:rsidRPr="008449E3">
        <w:rPr>
          <w:rFonts w:ascii="宋体" w:eastAsia="宋体" w:hAnsi="宋体" w:hint="eastAsia"/>
          <w:b/>
          <w:bCs/>
          <w:color w:val="FF0000"/>
          <w:sz w:val="44"/>
          <w:szCs w:val="44"/>
        </w:rPr>
        <w:t>录入员</w:t>
      </w:r>
      <w:r w:rsidR="008449E3">
        <w:rPr>
          <w:rFonts w:ascii="宋体" w:eastAsia="宋体" w:hAnsi="宋体" w:hint="eastAsia"/>
          <w:b/>
          <w:bCs/>
          <w:color w:val="FF0000"/>
          <w:sz w:val="44"/>
          <w:szCs w:val="44"/>
        </w:rPr>
        <w:t>操作</w:t>
      </w:r>
      <w:r w:rsidRPr="008449E3">
        <w:rPr>
          <w:rFonts w:ascii="宋体" w:eastAsia="宋体" w:hAnsi="宋体" w:hint="eastAsia"/>
          <w:b/>
          <w:bCs/>
          <w:color w:val="FF0000"/>
          <w:sz w:val="44"/>
          <w:szCs w:val="44"/>
        </w:rPr>
        <w:t>手册</w:t>
      </w:r>
    </w:p>
    <w:p w14:paraId="16919483" w14:textId="77777777" w:rsidR="008B2865" w:rsidRPr="00990B20" w:rsidRDefault="008B2865" w:rsidP="008B2865">
      <w:pPr>
        <w:pStyle w:val="a3"/>
        <w:ind w:firstLineChars="0" w:firstLine="0"/>
        <w:rPr>
          <w:rFonts w:ascii="宋体" w:eastAsia="宋体" w:hAnsi="宋体"/>
          <w:b/>
          <w:bCs/>
          <w:color w:val="FF0000"/>
          <w:sz w:val="36"/>
          <w:szCs w:val="36"/>
        </w:rPr>
      </w:pPr>
      <w:r w:rsidRPr="00990B20">
        <w:rPr>
          <w:rFonts w:ascii="宋体" w:eastAsia="宋体" w:hAnsi="宋体" w:hint="eastAsia"/>
          <w:b/>
          <w:bCs/>
          <w:color w:val="FF0000"/>
          <w:sz w:val="36"/>
          <w:szCs w:val="36"/>
        </w:rPr>
        <w:t>登录：</w:t>
      </w:r>
    </w:p>
    <w:p w14:paraId="4A4170DD" w14:textId="5BA8FBC2" w:rsidR="00380962" w:rsidRDefault="008B2865" w:rsidP="008B2865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通过网址</w:t>
      </w:r>
      <w:r w:rsidR="009B0CC5" w:rsidRPr="009B0CC5">
        <w:rPr>
          <w:rFonts w:ascii="宋体" w:eastAsia="宋体" w:hAnsi="宋体"/>
          <w:b/>
          <w:bCs/>
          <w:sz w:val="28"/>
          <w:szCs w:val="28"/>
        </w:rPr>
        <w:t>http://lixin.co.cnki.net/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进入登陆页面，选择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教师角色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E15D71">
        <w:rPr>
          <w:rFonts w:ascii="宋体" w:eastAsia="宋体" w:hAnsi="宋体" w:hint="eastAsia"/>
          <w:b/>
          <w:bCs/>
          <w:kern w:val="0"/>
          <w:sz w:val="28"/>
          <w:szCs w:val="28"/>
        </w:rPr>
        <w:t>账号为：</w:t>
      </w:r>
      <w:r w:rsidR="00E15D71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工号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380962" w:rsidRPr="00CA5C82">
        <w:rPr>
          <w:rFonts w:ascii="宋体" w:eastAsia="宋体" w:hAnsi="宋体" w:hint="eastAsia"/>
          <w:b/>
          <w:bCs/>
          <w:sz w:val="28"/>
          <w:szCs w:val="28"/>
          <w:highlight w:val="yellow"/>
        </w:rPr>
        <w:t>（首次登陆必须在电脑端，登陆后绑定微信，可以通过微信扫码登陆系统）</w:t>
      </w:r>
    </w:p>
    <w:p w14:paraId="69FB1DDC" w14:textId="570A8948" w:rsidR="008B2865" w:rsidRDefault="008B2865" w:rsidP="008B2865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在用户设置位置进行个人信息维护，设置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电子签名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61B56A92" w14:textId="3FF01BCF" w:rsidR="008B2865" w:rsidRDefault="009B0CC5" w:rsidP="008B2865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967995B" wp14:editId="0193C0F4">
            <wp:extent cx="4349363" cy="209980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3947" cy="21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32DA" w14:textId="5C440518" w:rsidR="001934DA" w:rsidRDefault="001934DA" w:rsidP="008B2865">
      <w:pPr>
        <w:rPr>
          <w:noProof/>
        </w:rPr>
      </w:pPr>
      <w:r>
        <w:rPr>
          <w:noProof/>
        </w:rPr>
        <w:drawing>
          <wp:inline distT="0" distB="0" distL="0" distR="0" wp14:anchorId="0302439A" wp14:editId="08E82B76">
            <wp:extent cx="2203563" cy="3765744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563" cy="3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C1666" w14:textId="65099EB8" w:rsidR="008449E3" w:rsidRDefault="001934DA" w:rsidP="001934DA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64E0F27C" w14:textId="5334DE55" w:rsidR="00E4105D" w:rsidRDefault="008B2865">
      <w:pPr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8B2865">
        <w:rPr>
          <w:rFonts w:ascii="宋体" w:eastAsia="宋体" w:hAnsi="宋体" w:hint="eastAsia"/>
          <w:b/>
          <w:bCs/>
          <w:color w:val="FF0000"/>
          <w:sz w:val="32"/>
          <w:szCs w:val="32"/>
        </w:rPr>
        <w:lastRenderedPageBreak/>
        <w:t>答辩录入员评阅打分</w:t>
      </w:r>
    </w:p>
    <w:p w14:paraId="1FE75D8B" w14:textId="1A281164" w:rsidR="008D72F2" w:rsidRDefault="00BA1FED" w:rsidP="00BA1FED">
      <w:pPr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BA1FE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选择对应的</w:t>
      </w:r>
      <w:r w:rsidR="009B0CC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“开题</w:t>
      </w:r>
      <w:r w:rsidRPr="00BA1FE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答辩组</w:t>
      </w:r>
      <w:r w:rsidR="009B0CC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”或者“答辩组”</w:t>
      </w:r>
      <w:r w:rsidRPr="00BA1FE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，点击</w:t>
      </w:r>
      <w:r w:rsidRPr="00BA1FED">
        <w:rPr>
          <w:rFonts w:ascii="宋体" w:eastAsia="宋体" w:hAnsi="宋体" w:hint="eastAsia"/>
          <w:b/>
          <w:bCs/>
          <w:color w:val="FF0000"/>
          <w:sz w:val="28"/>
          <w:szCs w:val="28"/>
        </w:rPr>
        <w:t>“录入”</w:t>
      </w:r>
      <w:r w:rsidRPr="00BA1FE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即可进行答辩成绩等内容的录入，若后续需修改的话，仍点击</w:t>
      </w:r>
      <w:r w:rsidRPr="00BA1FED">
        <w:rPr>
          <w:rFonts w:ascii="宋体" w:eastAsia="宋体" w:hAnsi="宋体" w:hint="eastAsia"/>
          <w:b/>
          <w:bCs/>
          <w:color w:val="FF0000"/>
          <w:sz w:val="28"/>
          <w:szCs w:val="28"/>
        </w:rPr>
        <w:t>“录入”</w:t>
      </w:r>
      <w:r w:rsidRPr="00BA1FE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进行修改。</w:t>
      </w:r>
    </w:p>
    <w:p w14:paraId="3C4ABBB8" w14:textId="623B8197" w:rsidR="00BA1FED" w:rsidRPr="00BA1FED" w:rsidRDefault="008D72F2" w:rsidP="00BA1FED">
      <w:pPr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备注：答辩记录可以由学生录入，学生录入完以后，答辩录入员再进行答辩意见录入。</w:t>
      </w:r>
    </w:p>
    <w:p w14:paraId="4838BE61" w14:textId="449FFF5A" w:rsidR="004905ED" w:rsidRPr="008B2865" w:rsidRDefault="00BA1FED">
      <w:pPr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913FBEF" wp14:editId="71A9F844">
            <wp:extent cx="4997450" cy="1481305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173" cy="148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5ED" w:rsidRPr="008B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52E2" w14:textId="77777777" w:rsidR="009E4B0A" w:rsidRDefault="009E4B0A" w:rsidP="00C44CD7">
      <w:r>
        <w:separator/>
      </w:r>
    </w:p>
  </w:endnote>
  <w:endnote w:type="continuationSeparator" w:id="0">
    <w:p w14:paraId="224A2A6E" w14:textId="77777777" w:rsidR="009E4B0A" w:rsidRDefault="009E4B0A" w:rsidP="00C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D01F" w14:textId="77777777" w:rsidR="009E4B0A" w:rsidRDefault="009E4B0A" w:rsidP="00C44CD7">
      <w:r>
        <w:separator/>
      </w:r>
    </w:p>
  </w:footnote>
  <w:footnote w:type="continuationSeparator" w:id="0">
    <w:p w14:paraId="35CB4A61" w14:textId="77777777" w:rsidR="009E4B0A" w:rsidRDefault="009E4B0A" w:rsidP="00C4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65"/>
    <w:rsid w:val="00081368"/>
    <w:rsid w:val="00122877"/>
    <w:rsid w:val="001934DA"/>
    <w:rsid w:val="003230B4"/>
    <w:rsid w:val="00380962"/>
    <w:rsid w:val="003C323E"/>
    <w:rsid w:val="004905ED"/>
    <w:rsid w:val="005B29D6"/>
    <w:rsid w:val="00613E18"/>
    <w:rsid w:val="006716DC"/>
    <w:rsid w:val="00703D8F"/>
    <w:rsid w:val="008449E3"/>
    <w:rsid w:val="008B2865"/>
    <w:rsid w:val="008D72F2"/>
    <w:rsid w:val="009B0CC5"/>
    <w:rsid w:val="009E4B0A"/>
    <w:rsid w:val="00BA1FED"/>
    <w:rsid w:val="00C44CD7"/>
    <w:rsid w:val="00DB6817"/>
    <w:rsid w:val="00E15D71"/>
    <w:rsid w:val="00E4105D"/>
    <w:rsid w:val="00ED0B46"/>
    <w:rsid w:val="00F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EBAA9"/>
  <w15:chartTrackingRefBased/>
  <w15:docId w15:val="{E71C71C8-ED19-4CFE-8DA3-2DB6298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6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4C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4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4</cp:revision>
  <dcterms:created xsi:type="dcterms:W3CDTF">2022-09-10T09:35:00Z</dcterms:created>
  <dcterms:modified xsi:type="dcterms:W3CDTF">2022-10-11T03:25:00Z</dcterms:modified>
</cp:coreProperties>
</file>